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E4" w:rsidRDefault="00DB66E4" w:rsidP="007E4AB0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3760"/>
        <w:gridCol w:w="1843"/>
        <w:gridCol w:w="1275"/>
        <w:gridCol w:w="1276"/>
        <w:gridCol w:w="1134"/>
      </w:tblGrid>
      <w:tr w:rsidR="00DB1350" w:rsidRPr="00F132BE" w:rsidTr="00CA211F">
        <w:trPr>
          <w:trHeight w:val="753"/>
          <w:jc w:val="center"/>
        </w:trPr>
        <w:tc>
          <w:tcPr>
            <w:tcW w:w="1055" w:type="dxa"/>
            <w:vAlign w:val="center"/>
          </w:tcPr>
          <w:p w:rsidR="00DB1350" w:rsidRPr="00F132BE" w:rsidRDefault="00DB1350" w:rsidP="00DB1350">
            <w:pPr>
              <w:pStyle w:val="stbilgi"/>
              <w:tabs>
                <w:tab w:val="clear" w:pos="4153"/>
                <w:tab w:val="clear" w:pos="8306"/>
              </w:tabs>
              <w:ind w:right="-105"/>
              <w:rPr>
                <w:rFonts w:ascii="Times New Roman" w:hAnsi="Times New Roman"/>
                <w:b/>
                <w:sz w:val="18"/>
              </w:rPr>
            </w:pPr>
            <w:r w:rsidRPr="00DB1350">
              <w:rPr>
                <w:rFonts w:ascii="Times New Roman" w:hAnsi="Times New Roman"/>
                <w:b/>
                <w:sz w:val="18"/>
              </w:rPr>
              <w:t>SORUMLU</w:t>
            </w:r>
          </w:p>
        </w:tc>
        <w:tc>
          <w:tcPr>
            <w:tcW w:w="3760" w:type="dxa"/>
            <w:vAlign w:val="center"/>
          </w:tcPr>
          <w:p w:rsidR="00DB1350" w:rsidRPr="00DB1350" w:rsidRDefault="00DB1350" w:rsidP="00DB1350">
            <w:pPr>
              <w:pStyle w:val="stbilgi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YÜKSEKOKUL MÜDÜRLÜĞÜ </w:t>
            </w:r>
            <w:r w:rsidRPr="006A14AE">
              <w:rPr>
                <w:rFonts w:ascii="Times New Roman" w:hAnsi="Times New Roman"/>
                <w:b/>
                <w:bCs/>
                <w:szCs w:val="24"/>
              </w:rPr>
              <w:t>İÇ TETKİK SORU LİSTESİ</w:t>
            </w:r>
          </w:p>
        </w:tc>
        <w:tc>
          <w:tcPr>
            <w:tcW w:w="1843" w:type="dxa"/>
            <w:vAlign w:val="center"/>
          </w:tcPr>
          <w:p w:rsidR="00DB1350" w:rsidRPr="00DB1350" w:rsidRDefault="00DB1350" w:rsidP="00DB1350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sz w:val="16"/>
              </w:rPr>
            </w:pPr>
            <w:r w:rsidRPr="00DB1350">
              <w:rPr>
                <w:rFonts w:ascii="Times New Roman" w:hAnsi="Times New Roman"/>
                <w:b/>
                <w:sz w:val="20"/>
              </w:rPr>
              <w:t>İLGİLİ PROSES</w:t>
            </w:r>
            <w:r w:rsidR="0001074F">
              <w:rPr>
                <w:rFonts w:ascii="Times New Roman" w:hAnsi="Times New Roman"/>
                <w:b/>
                <w:sz w:val="20"/>
              </w:rPr>
              <w:t xml:space="preserve"> VEYA FAALİYET</w:t>
            </w:r>
          </w:p>
        </w:tc>
        <w:tc>
          <w:tcPr>
            <w:tcW w:w="1275" w:type="dxa"/>
            <w:vAlign w:val="center"/>
          </w:tcPr>
          <w:p w:rsidR="00DB1350" w:rsidRPr="00DB1350" w:rsidRDefault="00DB1350" w:rsidP="00DB1350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DB1350">
              <w:rPr>
                <w:rFonts w:ascii="Times New Roman" w:hAnsi="Times New Roman"/>
                <w:b/>
                <w:sz w:val="16"/>
              </w:rPr>
              <w:t>KONTROL KRİTERLERİ</w:t>
            </w:r>
          </w:p>
        </w:tc>
        <w:tc>
          <w:tcPr>
            <w:tcW w:w="1276" w:type="dxa"/>
            <w:vAlign w:val="center"/>
          </w:tcPr>
          <w:p w:rsidR="00DB1350" w:rsidRPr="00DB1350" w:rsidRDefault="00DB1350" w:rsidP="00DB1350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DB1350">
              <w:rPr>
                <w:rFonts w:ascii="Times New Roman" w:hAnsi="Times New Roman"/>
                <w:b/>
                <w:sz w:val="16"/>
              </w:rPr>
              <w:t>KRİTERLERE UYGUNDUR</w:t>
            </w:r>
          </w:p>
        </w:tc>
        <w:tc>
          <w:tcPr>
            <w:tcW w:w="1134" w:type="dxa"/>
            <w:vAlign w:val="center"/>
          </w:tcPr>
          <w:p w:rsidR="00DB1350" w:rsidRPr="00DB1350" w:rsidRDefault="00DB1350" w:rsidP="00DB1350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DB1350">
              <w:rPr>
                <w:rFonts w:ascii="Times New Roman" w:hAnsi="Times New Roman"/>
                <w:b/>
                <w:sz w:val="16"/>
              </w:rPr>
              <w:t>KRİTERLERE UYGUN DEĞİLDİR</w:t>
            </w:r>
          </w:p>
        </w:tc>
      </w:tr>
      <w:tr w:rsidR="00DB1350" w:rsidRPr="00F132BE" w:rsidTr="00CA211F">
        <w:trPr>
          <w:trHeight w:val="888"/>
          <w:jc w:val="center"/>
        </w:trPr>
        <w:tc>
          <w:tcPr>
            <w:tcW w:w="1055" w:type="dxa"/>
            <w:vAlign w:val="center"/>
          </w:tcPr>
          <w:p w:rsidR="00DB1350" w:rsidRPr="00DB1350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Müdür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01074F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K</w:t>
            </w:r>
            <w:r w:rsidR="005B1D51">
              <w:rPr>
                <w:rFonts w:ascii="Times New Roman" w:hAnsi="Times New Roman"/>
                <w:sz w:val="20"/>
                <w:szCs w:val="18"/>
              </w:rPr>
              <w:t>alite politikası</w:t>
            </w:r>
            <w:r w:rsidR="000F30E5">
              <w:rPr>
                <w:rFonts w:ascii="Times New Roman" w:hAnsi="Times New Roman"/>
                <w:sz w:val="20"/>
                <w:szCs w:val="18"/>
              </w:rPr>
              <w:t>nda belirtilenler tam olarak</w:t>
            </w:r>
            <w:r w:rsidR="005B1D51">
              <w:rPr>
                <w:rFonts w:ascii="Times New Roman" w:hAnsi="Times New Roman"/>
                <w:sz w:val="20"/>
                <w:szCs w:val="18"/>
              </w:rPr>
              <w:t xml:space="preserve"> uygulanmakta mı?</w:t>
            </w:r>
            <w:r w:rsidR="0001074F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  <w:p w:rsidR="000F30E5" w:rsidRDefault="000F30E5" w:rsidP="002D0E11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</w:p>
          <w:p w:rsidR="00DB1350" w:rsidRPr="00DB1350" w:rsidRDefault="0001074F" w:rsidP="002D0E11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TSE tarafından yapılan tetkiklerde t</w:t>
            </w:r>
            <w:r w:rsidR="002D0E11">
              <w:rPr>
                <w:rFonts w:ascii="Times New Roman" w:hAnsi="Times New Roman"/>
                <w:sz w:val="20"/>
                <w:szCs w:val="18"/>
              </w:rPr>
              <w:t>espit edilen uygunsuzluklar varsa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giderildi mi?</w:t>
            </w:r>
          </w:p>
        </w:tc>
        <w:tc>
          <w:tcPr>
            <w:tcW w:w="1843" w:type="dxa"/>
            <w:vAlign w:val="center"/>
          </w:tcPr>
          <w:p w:rsidR="00DB1350" w:rsidRPr="00DB1350" w:rsidRDefault="00DB1350" w:rsidP="00DB1350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Eğitim Hizmetleri/</w:t>
            </w:r>
          </w:p>
          <w:p w:rsidR="00DB1350" w:rsidRDefault="00DB1350" w:rsidP="00DB1350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YGG Pro</w:t>
            </w:r>
            <w:r w:rsidR="005B1D51">
              <w:rPr>
                <w:rFonts w:ascii="Times New Roman" w:hAnsi="Times New Roman"/>
                <w:sz w:val="20"/>
                <w:szCs w:val="18"/>
              </w:rPr>
              <w:t>sesi</w:t>
            </w:r>
          </w:p>
          <w:p w:rsidR="0001074F" w:rsidRPr="00DB1350" w:rsidRDefault="0001074F" w:rsidP="00DB1350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Sürekli iyileştirme, Düzenleyici faaliyet veya </w:t>
            </w:r>
            <w:proofErr w:type="gramStart"/>
            <w:r>
              <w:rPr>
                <w:rFonts w:ascii="Times New Roman" w:hAnsi="Times New Roman"/>
                <w:sz w:val="20"/>
                <w:szCs w:val="18"/>
              </w:rPr>
              <w:t>revizyonlar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01074F" w:rsidRDefault="00DB1350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DB1350">
              <w:rPr>
                <w:rFonts w:ascii="Times New Roman" w:hAnsi="Times New Roman"/>
                <w:sz w:val="20"/>
                <w:szCs w:val="16"/>
              </w:rPr>
              <w:t>Web sayfası</w:t>
            </w:r>
            <w:r w:rsidR="0001074F">
              <w:rPr>
                <w:rFonts w:ascii="Times New Roman" w:hAnsi="Times New Roman"/>
                <w:sz w:val="20"/>
                <w:szCs w:val="16"/>
              </w:rPr>
              <w:t>/</w:t>
            </w:r>
          </w:p>
          <w:p w:rsidR="005B1D51" w:rsidRPr="005B1D51" w:rsidRDefault="0001074F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İlgili Belgeler</w:t>
            </w:r>
            <w:r w:rsidR="00DB1350" w:rsidRPr="00DB1350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1350" w:rsidRPr="00595B49" w:rsidRDefault="00B74F07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UYGUNDUR</w:t>
            </w:r>
          </w:p>
        </w:tc>
        <w:tc>
          <w:tcPr>
            <w:tcW w:w="1134" w:type="dxa"/>
            <w:vAlign w:val="center"/>
          </w:tcPr>
          <w:p w:rsidR="00DB1350" w:rsidRPr="00595B49" w:rsidRDefault="00DB1350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350" w:rsidRPr="00F132BE" w:rsidTr="00CA211F">
        <w:trPr>
          <w:trHeight w:val="888"/>
          <w:jc w:val="center"/>
        </w:trPr>
        <w:tc>
          <w:tcPr>
            <w:tcW w:w="1055" w:type="dxa"/>
            <w:vAlign w:val="center"/>
          </w:tcPr>
          <w:p w:rsidR="00DB1350" w:rsidRPr="00DB1350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Müdür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B1350" w:rsidRPr="00DB1350" w:rsidRDefault="000F30E5" w:rsidP="000F30E5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Kalite Kurulunca tanımlanan sistemde herhangi bir eksiklik var mı</w:t>
            </w:r>
            <w:r w:rsidR="005B1D51">
              <w:rPr>
                <w:rFonts w:ascii="Times New Roman" w:hAnsi="Times New Roman"/>
                <w:sz w:val="20"/>
                <w:szCs w:val="18"/>
              </w:rPr>
              <w:t>?</w:t>
            </w:r>
          </w:p>
        </w:tc>
        <w:tc>
          <w:tcPr>
            <w:tcW w:w="1843" w:type="dxa"/>
            <w:vAlign w:val="center"/>
          </w:tcPr>
          <w:p w:rsidR="00DB1350" w:rsidRPr="00DB1350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</w:p>
          <w:p w:rsidR="00DB1350" w:rsidRPr="00DB1350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Tüm Prosesler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1350" w:rsidRPr="00DB1350" w:rsidRDefault="005B1D51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6"/>
              </w:rPr>
              <w:t>Web sayfası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1350" w:rsidRPr="00595B49" w:rsidRDefault="00B74F07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UYGUNDUR</w:t>
            </w:r>
          </w:p>
        </w:tc>
        <w:tc>
          <w:tcPr>
            <w:tcW w:w="1134" w:type="dxa"/>
            <w:vAlign w:val="center"/>
          </w:tcPr>
          <w:p w:rsidR="00DB1350" w:rsidRPr="00595B49" w:rsidRDefault="00DB1350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350" w:rsidRPr="00F132BE" w:rsidTr="00CA211F">
        <w:trPr>
          <w:trHeight w:val="888"/>
          <w:jc w:val="center"/>
        </w:trPr>
        <w:tc>
          <w:tcPr>
            <w:tcW w:w="1055" w:type="dxa"/>
            <w:vAlign w:val="center"/>
          </w:tcPr>
          <w:p w:rsidR="00DB1350" w:rsidRPr="00DB1350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Müdür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B1350" w:rsidRPr="00DB1350" w:rsidRDefault="000F30E5" w:rsidP="000F30E5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Kalite kültürünün benimsenmesi ve uygulanması için </w:t>
            </w:r>
            <w:r w:rsidR="005B1D51">
              <w:rPr>
                <w:rFonts w:ascii="Times New Roman" w:hAnsi="Times New Roman"/>
                <w:sz w:val="20"/>
                <w:szCs w:val="18"/>
              </w:rPr>
              <w:t>eğitimler verilmekte mi</w:t>
            </w:r>
            <w:r w:rsidR="00DB1350" w:rsidRPr="00DB1350">
              <w:rPr>
                <w:rFonts w:ascii="Times New Roman" w:hAnsi="Times New Roman"/>
                <w:sz w:val="20"/>
                <w:szCs w:val="18"/>
              </w:rPr>
              <w:t>?</w:t>
            </w:r>
          </w:p>
        </w:tc>
        <w:tc>
          <w:tcPr>
            <w:tcW w:w="1843" w:type="dxa"/>
            <w:vAlign w:val="center"/>
          </w:tcPr>
          <w:p w:rsidR="00DB1350" w:rsidRPr="00DB1350" w:rsidRDefault="00DB1350" w:rsidP="002C7D4E">
            <w:pPr>
              <w:pStyle w:val="stbilgi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  <w:p w:rsidR="00DB1350" w:rsidRPr="00DB1350" w:rsidRDefault="00DB1350" w:rsidP="00DB1350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Hizmet İçi Eğitim Prosesi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1350" w:rsidRPr="00DB1350" w:rsidRDefault="005B1D51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6"/>
              </w:rPr>
              <w:t>Web sayfası</w:t>
            </w:r>
          </w:p>
        </w:tc>
        <w:tc>
          <w:tcPr>
            <w:tcW w:w="1276" w:type="dxa"/>
            <w:vAlign w:val="center"/>
          </w:tcPr>
          <w:p w:rsidR="00DB1350" w:rsidRPr="00595B49" w:rsidRDefault="00B74F07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UYGUNDUR</w:t>
            </w:r>
          </w:p>
        </w:tc>
        <w:tc>
          <w:tcPr>
            <w:tcW w:w="1134" w:type="dxa"/>
            <w:vAlign w:val="center"/>
          </w:tcPr>
          <w:p w:rsidR="00DB1350" w:rsidRPr="00595B49" w:rsidRDefault="00DB1350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350" w:rsidRPr="00F132BE" w:rsidTr="000467D0">
        <w:trPr>
          <w:trHeight w:val="888"/>
          <w:jc w:val="center"/>
        </w:trPr>
        <w:tc>
          <w:tcPr>
            <w:tcW w:w="1055" w:type="dxa"/>
            <w:vAlign w:val="center"/>
          </w:tcPr>
          <w:p w:rsidR="00DB1350" w:rsidRPr="00DB1350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>Müdür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B1350" w:rsidRDefault="005B1D51" w:rsidP="009B1D19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YGG toplantısı</w:t>
            </w:r>
            <w:r w:rsidR="009B1D19">
              <w:rPr>
                <w:rFonts w:ascii="Times New Roman" w:hAnsi="Times New Roman"/>
                <w:noProof/>
                <w:sz w:val="20"/>
                <w:szCs w:val="18"/>
              </w:rPr>
              <w:t xml:space="preserve"> yapıldı mı</w:t>
            </w:r>
            <w:r w:rsidR="00DB1350" w:rsidRPr="00DB1350">
              <w:rPr>
                <w:rFonts w:ascii="Times New Roman" w:hAnsi="Times New Roman"/>
                <w:noProof/>
                <w:sz w:val="20"/>
                <w:szCs w:val="18"/>
              </w:rPr>
              <w:t>?</w:t>
            </w:r>
          </w:p>
          <w:p w:rsidR="001B6583" w:rsidRPr="00DB1350" w:rsidRDefault="001B6583" w:rsidP="009B1D19">
            <w:pPr>
              <w:pStyle w:val="stbilgi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(Akademik Genel Kurul Toplantısı)</w:t>
            </w:r>
          </w:p>
        </w:tc>
        <w:tc>
          <w:tcPr>
            <w:tcW w:w="1843" w:type="dxa"/>
            <w:vAlign w:val="center"/>
          </w:tcPr>
          <w:p w:rsidR="00DB1350" w:rsidRPr="00DB1350" w:rsidRDefault="00DB1350" w:rsidP="002C7D4E">
            <w:pPr>
              <w:pStyle w:val="stbilgi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  <w:p w:rsidR="00DB1350" w:rsidRPr="00DB1350" w:rsidRDefault="00DB1350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DB1350">
              <w:rPr>
                <w:rFonts w:ascii="Times New Roman" w:hAnsi="Times New Roman"/>
                <w:sz w:val="20"/>
                <w:szCs w:val="18"/>
              </w:rPr>
              <w:t xml:space="preserve">YGG </w:t>
            </w:r>
            <w:proofErr w:type="gramStart"/>
            <w:r w:rsidRPr="00DB1350">
              <w:rPr>
                <w:rFonts w:ascii="Times New Roman" w:hAnsi="Times New Roman"/>
                <w:sz w:val="20"/>
                <w:szCs w:val="18"/>
              </w:rPr>
              <w:t>prosesi</w:t>
            </w:r>
            <w:proofErr w:type="gramEnd"/>
            <w:r w:rsidR="005B1D51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1350" w:rsidRPr="00DB1350" w:rsidRDefault="00DB1350" w:rsidP="005B1D51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proofErr w:type="gramStart"/>
            <w:r w:rsidRPr="00DB1350">
              <w:rPr>
                <w:rFonts w:ascii="Times New Roman" w:hAnsi="Times New Roman"/>
                <w:sz w:val="20"/>
                <w:szCs w:val="16"/>
              </w:rPr>
              <w:t xml:space="preserve">Toplantı </w:t>
            </w:r>
            <w:r w:rsidR="005B1D51">
              <w:rPr>
                <w:rFonts w:ascii="Times New Roman" w:hAnsi="Times New Roman"/>
                <w:sz w:val="20"/>
                <w:szCs w:val="16"/>
              </w:rPr>
              <w:t xml:space="preserve"> Tutanağı</w:t>
            </w:r>
            <w:proofErr w:type="gramEnd"/>
          </w:p>
        </w:tc>
        <w:tc>
          <w:tcPr>
            <w:tcW w:w="1276" w:type="dxa"/>
            <w:vAlign w:val="center"/>
          </w:tcPr>
          <w:p w:rsidR="00DB1350" w:rsidRPr="00595B49" w:rsidRDefault="00B74F07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UYGUNDUR</w:t>
            </w:r>
          </w:p>
        </w:tc>
        <w:tc>
          <w:tcPr>
            <w:tcW w:w="1134" w:type="dxa"/>
            <w:vAlign w:val="center"/>
          </w:tcPr>
          <w:p w:rsidR="00DB1350" w:rsidRPr="00595B49" w:rsidRDefault="00DB1350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E11" w:rsidRPr="00F132BE" w:rsidTr="001F769D">
        <w:trPr>
          <w:trHeight w:val="888"/>
          <w:jc w:val="center"/>
        </w:trPr>
        <w:tc>
          <w:tcPr>
            <w:tcW w:w="1055" w:type="dxa"/>
            <w:vAlign w:val="center"/>
          </w:tcPr>
          <w:p w:rsidR="002D0E11" w:rsidRPr="00DB1350" w:rsidRDefault="002D0E11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2D0E11" w:rsidRDefault="002D0E11" w:rsidP="009B1D19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Covid-19 Salgını için Eğitim, Risk Analizleri ve Fiziki Tedbirler alındı mı?</w:t>
            </w:r>
          </w:p>
        </w:tc>
        <w:tc>
          <w:tcPr>
            <w:tcW w:w="1843" w:type="dxa"/>
            <w:vAlign w:val="center"/>
          </w:tcPr>
          <w:p w:rsidR="002D0E11" w:rsidRPr="00DB1350" w:rsidRDefault="000467D0" w:rsidP="001F769D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Tüm Prosesler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0E11" w:rsidRPr="00DB1350" w:rsidRDefault="000F30E5" w:rsidP="005B1D51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Afişler, Dezenfektan Temizlik </w:t>
            </w:r>
            <w:r w:rsidR="000467D0">
              <w:rPr>
                <w:rFonts w:ascii="Times New Roman" w:hAnsi="Times New Roman"/>
                <w:sz w:val="20"/>
                <w:szCs w:val="16"/>
              </w:rPr>
              <w:t xml:space="preserve">vb. </w:t>
            </w:r>
          </w:p>
        </w:tc>
        <w:tc>
          <w:tcPr>
            <w:tcW w:w="1276" w:type="dxa"/>
            <w:vAlign w:val="center"/>
          </w:tcPr>
          <w:p w:rsidR="002D0E11" w:rsidRPr="00595B49" w:rsidRDefault="00B74F07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UYGUNDUR</w:t>
            </w:r>
          </w:p>
        </w:tc>
        <w:tc>
          <w:tcPr>
            <w:tcW w:w="1134" w:type="dxa"/>
            <w:vAlign w:val="center"/>
          </w:tcPr>
          <w:p w:rsidR="002D0E11" w:rsidRPr="00595B49" w:rsidRDefault="002D0E11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769D" w:rsidRPr="00F132BE" w:rsidTr="00CA211F">
        <w:trPr>
          <w:trHeight w:val="888"/>
          <w:jc w:val="center"/>
        </w:trPr>
        <w:tc>
          <w:tcPr>
            <w:tcW w:w="1055" w:type="dxa"/>
            <w:vAlign w:val="center"/>
          </w:tcPr>
          <w:p w:rsidR="001F769D" w:rsidRDefault="001F769D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F769D" w:rsidRDefault="001F769D" w:rsidP="009B1D19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Uzaktan Eğitim faaliyetleri takip ve kontrol ediliyor mu?</w:t>
            </w:r>
          </w:p>
        </w:tc>
        <w:tc>
          <w:tcPr>
            <w:tcW w:w="1843" w:type="dxa"/>
            <w:vAlign w:val="center"/>
          </w:tcPr>
          <w:p w:rsidR="001F769D" w:rsidRDefault="001F769D" w:rsidP="001F769D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Tüm Prosesler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769D" w:rsidRDefault="001F769D" w:rsidP="005B1D51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UZEM</w:t>
            </w:r>
          </w:p>
          <w:p w:rsidR="001F769D" w:rsidRDefault="001F769D" w:rsidP="005B1D51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Web</w:t>
            </w:r>
          </w:p>
          <w:p w:rsidR="001F769D" w:rsidRDefault="001F769D" w:rsidP="005B1D51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İletişim Kaynakları</w:t>
            </w:r>
          </w:p>
        </w:tc>
        <w:tc>
          <w:tcPr>
            <w:tcW w:w="1276" w:type="dxa"/>
            <w:vAlign w:val="center"/>
          </w:tcPr>
          <w:p w:rsidR="001F769D" w:rsidRPr="00595B49" w:rsidRDefault="00B74F07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UYGUNDUR</w:t>
            </w:r>
          </w:p>
        </w:tc>
        <w:tc>
          <w:tcPr>
            <w:tcW w:w="1134" w:type="dxa"/>
            <w:vAlign w:val="center"/>
          </w:tcPr>
          <w:p w:rsidR="001F769D" w:rsidRPr="00595B49" w:rsidRDefault="001F769D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D19" w:rsidRDefault="009B1D19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Default="00B83A8A" w:rsidP="00CA211F">
      <w:pPr>
        <w:spacing w:after="0" w:line="240" w:lineRule="auto"/>
        <w:ind w:left="-426"/>
      </w:pPr>
    </w:p>
    <w:p w:rsidR="00B83A8A" w:rsidRPr="007E4AB0" w:rsidRDefault="00B83A8A" w:rsidP="00CA211F">
      <w:pPr>
        <w:spacing w:after="0" w:line="240" w:lineRule="auto"/>
        <w:ind w:left="-426"/>
      </w:pPr>
    </w:p>
    <w:sectPr w:rsidR="00B83A8A" w:rsidRPr="007E4AB0" w:rsidSect="00C20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2" w:bottom="142" w:left="1418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C5" w:rsidRDefault="000D0DC5">
      <w:pPr>
        <w:spacing w:after="0" w:line="240" w:lineRule="auto"/>
      </w:pPr>
      <w:r>
        <w:separator/>
      </w:r>
    </w:p>
  </w:endnote>
  <w:endnote w:type="continuationSeparator" w:id="0">
    <w:p w:rsidR="000D0DC5" w:rsidRDefault="000D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 w:rsidP="005C3C74">
    <w:pPr>
      <w:tabs>
        <w:tab w:val="center" w:pos="4536"/>
        <w:tab w:val="right" w:pos="9072"/>
      </w:tabs>
      <w:spacing w:after="708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text" w:horzAnchor="margin" w:tblpXSpec="center" w:tblpY="1"/>
      <w:tblOverlap w:val="never"/>
      <w:tblW w:w="10490" w:type="dxa"/>
      <w:tblLook w:val="04A0" w:firstRow="1" w:lastRow="0" w:firstColumn="1" w:lastColumn="0" w:noHBand="0" w:noVBand="1"/>
    </w:tblPr>
    <w:tblGrid>
      <w:gridCol w:w="1070"/>
      <w:gridCol w:w="3686"/>
      <w:gridCol w:w="709"/>
      <w:gridCol w:w="1540"/>
      <w:gridCol w:w="2776"/>
      <w:gridCol w:w="709"/>
    </w:tblGrid>
    <w:tr w:rsidR="00B83A8A" w:rsidRPr="000467D0" w:rsidTr="002520AD">
      <w:trPr>
        <w:trHeight w:val="340"/>
      </w:trPr>
      <w:tc>
        <w:tcPr>
          <w:tcW w:w="1070" w:type="dxa"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3686" w:type="dxa"/>
          <w:vAlign w:val="center"/>
        </w:tcPr>
        <w:p w:rsidR="00B83A8A" w:rsidRPr="000467D0" w:rsidRDefault="00B83A8A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467D0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vAlign w:val="center"/>
        </w:tcPr>
        <w:p w:rsidR="00B83A8A" w:rsidRPr="000467D0" w:rsidRDefault="00B83A8A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467D0">
            <w:rPr>
              <w:rFonts w:ascii="Times New Roman" w:eastAsia="Times New Roman" w:hAnsi="Times New Roman" w:cs="Times New Roman"/>
              <w:b/>
            </w:rPr>
            <w:t>İmza</w:t>
          </w:r>
        </w:p>
      </w:tc>
      <w:tc>
        <w:tcPr>
          <w:tcW w:w="1540" w:type="dxa"/>
          <w:vAlign w:val="center"/>
        </w:tcPr>
        <w:p w:rsidR="00B83A8A" w:rsidRPr="000467D0" w:rsidRDefault="00B83A8A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776" w:type="dxa"/>
          <w:vAlign w:val="center"/>
        </w:tcPr>
        <w:p w:rsidR="00B83A8A" w:rsidRPr="000467D0" w:rsidRDefault="00B83A8A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467D0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vAlign w:val="center"/>
        </w:tcPr>
        <w:p w:rsidR="00B83A8A" w:rsidRPr="000467D0" w:rsidRDefault="00B83A8A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467D0">
            <w:rPr>
              <w:rFonts w:ascii="Times New Roman" w:eastAsia="Times New Roman" w:hAnsi="Times New Roman" w:cs="Times New Roman"/>
              <w:b/>
            </w:rPr>
            <w:t>İmza</w:t>
          </w:r>
        </w:p>
      </w:tc>
    </w:tr>
    <w:tr w:rsidR="00B83A8A" w:rsidRPr="000467D0" w:rsidTr="002520AD">
      <w:trPr>
        <w:trHeight w:val="454"/>
      </w:trPr>
      <w:tc>
        <w:tcPr>
          <w:tcW w:w="1070" w:type="dxa"/>
          <w:vAlign w:val="center"/>
        </w:tcPr>
        <w:p w:rsidR="00B83A8A" w:rsidRPr="000467D0" w:rsidRDefault="00B83A8A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467D0">
            <w:rPr>
              <w:rFonts w:ascii="Times New Roman" w:eastAsia="Times New Roman" w:hAnsi="Times New Roman" w:cs="Times New Roman"/>
              <w:b/>
            </w:rPr>
            <w:t>Baş Tetkikçi</w:t>
          </w:r>
        </w:p>
      </w:tc>
      <w:tc>
        <w:tcPr>
          <w:tcW w:w="3686" w:type="dxa"/>
          <w:vAlign w:val="center"/>
        </w:tcPr>
        <w:p w:rsidR="00B83A8A" w:rsidRPr="00A17ABC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Öğr</w:t>
          </w:r>
          <w:proofErr w:type="spellEnd"/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. Üyesi. Mahmut ÜNALDI</w:t>
          </w:r>
        </w:p>
      </w:tc>
      <w:tc>
        <w:tcPr>
          <w:tcW w:w="709" w:type="dxa"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1540" w:type="dxa"/>
          <w:vMerge w:val="restart"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Times New Roman" w:eastAsia="Times New Roman" w:hAnsi="Times New Roman" w:cs="Times New Roman"/>
              <w:b/>
            </w:rPr>
          </w:pPr>
          <w:r w:rsidRPr="000467D0">
            <w:rPr>
              <w:rFonts w:ascii="Times New Roman" w:eastAsia="Times New Roman" w:hAnsi="Times New Roman" w:cs="Times New Roman"/>
              <w:b/>
            </w:rPr>
            <w:t xml:space="preserve">Tetkik </w:t>
          </w:r>
        </w:p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</w:pPr>
          <w:r w:rsidRPr="000467D0">
            <w:rPr>
              <w:rFonts w:ascii="Times New Roman" w:eastAsia="Times New Roman" w:hAnsi="Times New Roman" w:cs="Times New Roman"/>
              <w:b/>
            </w:rPr>
            <w:t>Edilen Birim Yetkilisi</w:t>
          </w:r>
        </w:p>
      </w:tc>
      <w:tc>
        <w:tcPr>
          <w:tcW w:w="2776" w:type="dxa"/>
          <w:vMerge w:val="restart"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</w:rPr>
            <w:t>Öğr</w:t>
          </w:r>
          <w:proofErr w:type="spellEnd"/>
          <w:r>
            <w:rPr>
              <w:rFonts w:ascii="Times New Roman" w:hAnsi="Times New Roman" w:cs="Times New Roman"/>
            </w:rPr>
            <w:t xml:space="preserve">. Üyesi </w:t>
          </w:r>
          <w:r>
            <w:rPr>
              <w:rFonts w:ascii="Times New Roman" w:hAnsi="Times New Roman" w:cs="Times New Roman"/>
            </w:rPr>
            <w:br/>
            <w:t>Mehmet Turan DEMİRCİ</w:t>
          </w:r>
        </w:p>
      </w:tc>
      <w:tc>
        <w:tcPr>
          <w:tcW w:w="709" w:type="dxa"/>
          <w:vMerge w:val="restart"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</w:tr>
    <w:tr w:rsidR="00B83A8A" w:rsidRPr="000467D0" w:rsidTr="002520AD">
      <w:trPr>
        <w:trHeight w:val="454"/>
      </w:trPr>
      <w:tc>
        <w:tcPr>
          <w:tcW w:w="1070" w:type="dxa"/>
          <w:vAlign w:val="center"/>
        </w:tcPr>
        <w:p w:rsidR="00B83A8A" w:rsidRPr="000467D0" w:rsidRDefault="00B83A8A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467D0">
            <w:rPr>
              <w:rFonts w:ascii="Times New Roman" w:eastAsia="Times New Roman" w:hAnsi="Times New Roman" w:cs="Times New Roman"/>
              <w:b/>
            </w:rPr>
            <w:t>Tetkikçi</w:t>
          </w:r>
        </w:p>
      </w:tc>
      <w:tc>
        <w:tcPr>
          <w:tcW w:w="3686" w:type="dxa"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709" w:type="dxa"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1540" w:type="dxa"/>
          <w:vMerge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2776" w:type="dxa"/>
          <w:vMerge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709" w:type="dxa"/>
          <w:vMerge/>
          <w:vAlign w:val="center"/>
        </w:tcPr>
        <w:p w:rsidR="00B83A8A" w:rsidRPr="000467D0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</w:tr>
    <w:tr w:rsidR="00B83A8A" w:rsidTr="002520AD">
      <w:trPr>
        <w:trHeight w:val="454"/>
      </w:trPr>
      <w:tc>
        <w:tcPr>
          <w:tcW w:w="1070" w:type="dxa"/>
        </w:tcPr>
        <w:p w:rsidR="00B83A8A" w:rsidRPr="00E32ECB" w:rsidRDefault="00B83A8A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32EC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Tetkikçi</w:t>
          </w:r>
        </w:p>
      </w:tc>
      <w:tc>
        <w:tcPr>
          <w:tcW w:w="3686" w:type="dxa"/>
        </w:tcPr>
        <w:p w:rsidR="00B83A8A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709" w:type="dxa"/>
        </w:tcPr>
        <w:p w:rsidR="00B83A8A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1540" w:type="dxa"/>
          <w:vMerge/>
        </w:tcPr>
        <w:p w:rsidR="00B83A8A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2776" w:type="dxa"/>
          <w:vMerge/>
        </w:tcPr>
        <w:p w:rsidR="00B83A8A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  <w:tc>
        <w:tcPr>
          <w:tcW w:w="709" w:type="dxa"/>
          <w:vMerge/>
        </w:tcPr>
        <w:p w:rsidR="00B83A8A" w:rsidRDefault="00B83A8A" w:rsidP="002520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</w:pPr>
        </w:p>
      </w:tc>
    </w:tr>
  </w:tbl>
  <w:p w:rsidR="000467D0" w:rsidRPr="007E4AB0" w:rsidRDefault="000467D0" w:rsidP="000467D0">
    <w:pPr>
      <w:spacing w:after="0" w:line="240" w:lineRule="auto"/>
    </w:pPr>
  </w:p>
  <w:p w:rsidR="00E31096" w:rsidRDefault="00E31096">
    <w:pPr>
      <w:tabs>
        <w:tab w:val="center" w:pos="4153"/>
        <w:tab w:val="right" w:pos="830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C5" w:rsidRDefault="000D0DC5">
      <w:pPr>
        <w:spacing w:after="0" w:line="240" w:lineRule="auto"/>
      </w:pPr>
      <w:r>
        <w:separator/>
      </w:r>
    </w:p>
  </w:footnote>
  <w:footnote w:type="continuationSeparator" w:id="0">
    <w:p w:rsidR="000D0DC5" w:rsidRDefault="000D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10349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94"/>
      <w:gridCol w:w="4111"/>
      <w:gridCol w:w="1985"/>
      <w:gridCol w:w="1559"/>
    </w:tblGrid>
    <w:tr w:rsidR="009348E9" w:rsidTr="00B346B1">
      <w:trPr>
        <w:trHeight w:val="340"/>
      </w:trPr>
      <w:tc>
        <w:tcPr>
          <w:tcW w:w="2694" w:type="dxa"/>
          <w:vMerge w:val="restart"/>
        </w:tcPr>
        <w:p w:rsidR="009348E9" w:rsidRDefault="00B83A8A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bookmarkStart w:id="0" w:name="_GoBack" w:colFirst="3" w:colLast="3"/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780540" cy="762000"/>
                <wp:effectExtent l="0" t="0" r="0" b="0"/>
                <wp:docPr id="1" name="Resim 1" descr="thumbnail_KU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umbnail_KUL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5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9348E9" w:rsidRPr="009348E9" w:rsidRDefault="009B1D19" w:rsidP="00DB135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 xml:space="preserve">İÇ TETKİK </w:t>
          </w:r>
          <w:r w:rsidR="00163AED">
            <w:rPr>
              <w:rFonts w:ascii="Times New Roman" w:eastAsia="Times New Roman" w:hAnsi="Times New Roman" w:cs="Times New Roman"/>
              <w:b/>
              <w:sz w:val="28"/>
              <w:szCs w:val="24"/>
            </w:rPr>
            <w:t xml:space="preserve">SORU </w:t>
          </w: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>FORMU</w:t>
          </w:r>
        </w:p>
      </w:tc>
      <w:tc>
        <w:tcPr>
          <w:tcW w:w="1985" w:type="dxa"/>
          <w:vAlign w:val="center"/>
        </w:tcPr>
        <w:p w:rsidR="009348E9" w:rsidRPr="009348E9" w:rsidRDefault="009348E9" w:rsidP="009348E9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 w:rsidRPr="009348E9">
            <w:rPr>
              <w:rFonts w:ascii="Times New Roman" w:eastAsia="Times New Roman" w:hAnsi="Times New Roman" w:cs="Times New Roman"/>
              <w:b/>
              <w:sz w:val="24"/>
            </w:rPr>
            <w:t>Doküman No</w:t>
          </w:r>
        </w:p>
      </w:tc>
      <w:tc>
        <w:tcPr>
          <w:tcW w:w="1559" w:type="dxa"/>
          <w:vAlign w:val="center"/>
        </w:tcPr>
        <w:p w:rsidR="009348E9" w:rsidRDefault="00007DD2" w:rsidP="00163A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KLMYO</w:t>
          </w:r>
          <w:r w:rsidR="007E4AB0">
            <w:rPr>
              <w:rFonts w:ascii="Times New Roman" w:eastAsia="Times New Roman" w:hAnsi="Times New Roman" w:cs="Times New Roman"/>
            </w:rPr>
            <w:t>-</w:t>
          </w:r>
          <w:r w:rsidR="00163AED">
            <w:rPr>
              <w:rFonts w:ascii="Times New Roman" w:eastAsia="Times New Roman" w:hAnsi="Times New Roman" w:cs="Times New Roman"/>
            </w:rPr>
            <w:t>FR-16</w:t>
          </w:r>
        </w:p>
      </w:tc>
    </w:tr>
    <w:tr w:rsidR="009348E9" w:rsidTr="00B346B1">
      <w:trPr>
        <w:trHeight w:val="340"/>
      </w:trPr>
      <w:tc>
        <w:tcPr>
          <w:tcW w:w="2694" w:type="dxa"/>
          <w:vMerge/>
        </w:tcPr>
        <w:p w:rsidR="009348E9" w:rsidRDefault="009348E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</w:tcPr>
        <w:p w:rsidR="009348E9" w:rsidRDefault="009348E9" w:rsidP="00BA0B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9348E9" w:rsidRPr="009348E9" w:rsidRDefault="009348E9" w:rsidP="009348E9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 w:rsidRPr="009348E9">
            <w:rPr>
              <w:rFonts w:ascii="Times New Roman" w:eastAsia="Times New Roman" w:hAnsi="Times New Roman" w:cs="Times New Roman"/>
              <w:b/>
              <w:sz w:val="24"/>
            </w:rPr>
            <w:t>Yayın Tarihi</w:t>
          </w:r>
        </w:p>
      </w:tc>
      <w:tc>
        <w:tcPr>
          <w:tcW w:w="1559" w:type="dxa"/>
          <w:vAlign w:val="center"/>
        </w:tcPr>
        <w:p w:rsidR="009348E9" w:rsidRDefault="00163AED" w:rsidP="00163A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bookmarkStart w:id="1" w:name="_gjdgxs" w:colFirst="0" w:colLast="0"/>
          <w:bookmarkEnd w:id="1"/>
          <w:r>
            <w:rPr>
              <w:rFonts w:ascii="Times New Roman" w:eastAsia="Times New Roman" w:hAnsi="Times New Roman" w:cs="Times New Roman"/>
            </w:rPr>
            <w:t>08</w:t>
          </w:r>
          <w:r w:rsidR="009348E9">
            <w:rPr>
              <w:rFonts w:ascii="Times New Roman" w:eastAsia="Times New Roman" w:hAnsi="Times New Roman" w:cs="Times New Roman"/>
            </w:rPr>
            <w:t>.11.2017</w:t>
          </w:r>
        </w:p>
      </w:tc>
    </w:tr>
    <w:tr w:rsidR="009348E9" w:rsidTr="00B346B1">
      <w:trPr>
        <w:trHeight w:val="340"/>
      </w:trPr>
      <w:tc>
        <w:tcPr>
          <w:tcW w:w="2694" w:type="dxa"/>
          <w:vMerge/>
        </w:tcPr>
        <w:p w:rsidR="009348E9" w:rsidRDefault="009348E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</w:tcPr>
        <w:p w:rsidR="009348E9" w:rsidRDefault="009348E9" w:rsidP="00BA0B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9348E9" w:rsidRPr="009348E9" w:rsidRDefault="009348E9" w:rsidP="009348E9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 w:rsidRPr="009348E9">
            <w:rPr>
              <w:rFonts w:ascii="Times New Roman" w:eastAsia="Times New Roman" w:hAnsi="Times New Roman" w:cs="Times New Roman"/>
              <w:b/>
              <w:sz w:val="24"/>
            </w:rPr>
            <w:t>Revizyon No</w:t>
          </w:r>
        </w:p>
      </w:tc>
      <w:tc>
        <w:tcPr>
          <w:tcW w:w="1559" w:type="dxa"/>
          <w:vAlign w:val="center"/>
        </w:tcPr>
        <w:p w:rsidR="009348E9" w:rsidRDefault="00E52F76" w:rsidP="009348E9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9348E9" w:rsidTr="00B346B1">
      <w:trPr>
        <w:trHeight w:val="340"/>
      </w:trPr>
      <w:tc>
        <w:tcPr>
          <w:tcW w:w="2694" w:type="dxa"/>
          <w:vMerge/>
        </w:tcPr>
        <w:p w:rsidR="009348E9" w:rsidRDefault="009348E9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</w:tcPr>
        <w:p w:rsidR="009348E9" w:rsidRDefault="009348E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9348E9" w:rsidRPr="009348E9" w:rsidRDefault="009348E9" w:rsidP="009348E9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 w:rsidRPr="009348E9">
            <w:rPr>
              <w:rFonts w:ascii="Times New Roman" w:eastAsia="Times New Roman" w:hAnsi="Times New Roman" w:cs="Times New Roman"/>
              <w:b/>
              <w:sz w:val="24"/>
            </w:rPr>
            <w:t>Revizyon Tarihi</w:t>
          </w:r>
        </w:p>
      </w:tc>
      <w:tc>
        <w:tcPr>
          <w:tcW w:w="1559" w:type="dxa"/>
          <w:vAlign w:val="center"/>
        </w:tcPr>
        <w:p w:rsidR="009348E9" w:rsidRDefault="00B83A8A" w:rsidP="00163AED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21</w:t>
          </w:r>
          <w:r w:rsidR="00E52F76">
            <w:rPr>
              <w:rFonts w:ascii="Times New Roman" w:eastAsia="Times New Roman" w:hAnsi="Times New Roman" w:cs="Times New Roman"/>
            </w:rPr>
            <w:t>.</w:t>
          </w:r>
          <w:r w:rsidR="00163AED">
            <w:rPr>
              <w:rFonts w:ascii="Times New Roman" w:eastAsia="Times New Roman" w:hAnsi="Times New Roman" w:cs="Times New Roman"/>
            </w:rPr>
            <w:t>01</w:t>
          </w:r>
          <w:r>
            <w:rPr>
              <w:rFonts w:ascii="Times New Roman" w:eastAsia="Times New Roman" w:hAnsi="Times New Roman" w:cs="Times New Roman"/>
            </w:rPr>
            <w:t>.2021</w:t>
          </w:r>
        </w:p>
      </w:tc>
    </w:tr>
    <w:bookmarkEnd w:id="0"/>
  </w:tbl>
  <w:p w:rsidR="00E31096" w:rsidRDefault="00E31096" w:rsidP="005C3C7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74C9"/>
    <w:multiLevelType w:val="multilevel"/>
    <w:tmpl w:val="2C0C0C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A4ABD"/>
    <w:multiLevelType w:val="multilevel"/>
    <w:tmpl w:val="0CB01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">
    <w:nsid w:val="748A2D7C"/>
    <w:multiLevelType w:val="multilevel"/>
    <w:tmpl w:val="5F0A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AD3C2D"/>
    <w:multiLevelType w:val="hybridMultilevel"/>
    <w:tmpl w:val="AD3A2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96"/>
    <w:rsid w:val="00001981"/>
    <w:rsid w:val="00007DD2"/>
    <w:rsid w:val="0001074F"/>
    <w:rsid w:val="00015355"/>
    <w:rsid w:val="0003078C"/>
    <w:rsid w:val="00035700"/>
    <w:rsid w:val="000467D0"/>
    <w:rsid w:val="000C0018"/>
    <w:rsid w:val="000D0DC5"/>
    <w:rsid w:val="000F30E5"/>
    <w:rsid w:val="0014063E"/>
    <w:rsid w:val="00163AED"/>
    <w:rsid w:val="001644F6"/>
    <w:rsid w:val="00183BEE"/>
    <w:rsid w:val="001B6583"/>
    <w:rsid w:val="001E55AC"/>
    <w:rsid w:val="001F769D"/>
    <w:rsid w:val="00210E53"/>
    <w:rsid w:val="00220B79"/>
    <w:rsid w:val="00231543"/>
    <w:rsid w:val="00234878"/>
    <w:rsid w:val="00262127"/>
    <w:rsid w:val="00285CBE"/>
    <w:rsid w:val="00287A70"/>
    <w:rsid w:val="002A6CC4"/>
    <w:rsid w:val="002D0E11"/>
    <w:rsid w:val="002E033A"/>
    <w:rsid w:val="0035580B"/>
    <w:rsid w:val="003976C1"/>
    <w:rsid w:val="0040696E"/>
    <w:rsid w:val="00413E7B"/>
    <w:rsid w:val="004B30A3"/>
    <w:rsid w:val="00546B1E"/>
    <w:rsid w:val="005B1C6B"/>
    <w:rsid w:val="005B1D51"/>
    <w:rsid w:val="005C3C74"/>
    <w:rsid w:val="005D1DD2"/>
    <w:rsid w:val="00600B24"/>
    <w:rsid w:val="0069289E"/>
    <w:rsid w:val="0069691D"/>
    <w:rsid w:val="006A164B"/>
    <w:rsid w:val="00704308"/>
    <w:rsid w:val="00753E2B"/>
    <w:rsid w:val="007805F8"/>
    <w:rsid w:val="007E2DC5"/>
    <w:rsid w:val="007E4AB0"/>
    <w:rsid w:val="007F4FFF"/>
    <w:rsid w:val="0080343D"/>
    <w:rsid w:val="00812103"/>
    <w:rsid w:val="00835CF6"/>
    <w:rsid w:val="008404AF"/>
    <w:rsid w:val="00932D78"/>
    <w:rsid w:val="00933D5E"/>
    <w:rsid w:val="009348E9"/>
    <w:rsid w:val="00941840"/>
    <w:rsid w:val="00945D40"/>
    <w:rsid w:val="009747AC"/>
    <w:rsid w:val="00985D74"/>
    <w:rsid w:val="0099762A"/>
    <w:rsid w:val="009A2061"/>
    <w:rsid w:val="009B1D19"/>
    <w:rsid w:val="00A018CF"/>
    <w:rsid w:val="00A17ABC"/>
    <w:rsid w:val="00A36A09"/>
    <w:rsid w:val="00A57EFE"/>
    <w:rsid w:val="00AC0B28"/>
    <w:rsid w:val="00AD0FCB"/>
    <w:rsid w:val="00B346B1"/>
    <w:rsid w:val="00B5279F"/>
    <w:rsid w:val="00B66815"/>
    <w:rsid w:val="00B70E8B"/>
    <w:rsid w:val="00B74F07"/>
    <w:rsid w:val="00B8276D"/>
    <w:rsid w:val="00B83A8A"/>
    <w:rsid w:val="00B975DE"/>
    <w:rsid w:val="00BC17AF"/>
    <w:rsid w:val="00BD32E0"/>
    <w:rsid w:val="00BE4C44"/>
    <w:rsid w:val="00C20895"/>
    <w:rsid w:val="00C34244"/>
    <w:rsid w:val="00C43301"/>
    <w:rsid w:val="00C76133"/>
    <w:rsid w:val="00C77155"/>
    <w:rsid w:val="00C93B38"/>
    <w:rsid w:val="00CA0195"/>
    <w:rsid w:val="00CA211F"/>
    <w:rsid w:val="00D30835"/>
    <w:rsid w:val="00D53501"/>
    <w:rsid w:val="00D935AD"/>
    <w:rsid w:val="00DB1350"/>
    <w:rsid w:val="00DB66E4"/>
    <w:rsid w:val="00DE5AC1"/>
    <w:rsid w:val="00DE6E50"/>
    <w:rsid w:val="00DF410B"/>
    <w:rsid w:val="00E23F06"/>
    <w:rsid w:val="00E31096"/>
    <w:rsid w:val="00E475C2"/>
    <w:rsid w:val="00E52F76"/>
    <w:rsid w:val="00E641EC"/>
    <w:rsid w:val="00ED38B8"/>
    <w:rsid w:val="00F15BF3"/>
    <w:rsid w:val="00F20FB4"/>
    <w:rsid w:val="00F71DD1"/>
    <w:rsid w:val="00F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4F4B29-C566-489B-BE96-DE380661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</dc:creator>
  <cp:lastModifiedBy>kadir</cp:lastModifiedBy>
  <cp:revision>35</cp:revision>
  <cp:lastPrinted>2020-12-22T09:41:00Z</cp:lastPrinted>
  <dcterms:created xsi:type="dcterms:W3CDTF">2017-12-13T12:40:00Z</dcterms:created>
  <dcterms:modified xsi:type="dcterms:W3CDTF">2021-02-04T16:43:00Z</dcterms:modified>
</cp:coreProperties>
</file>